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55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7A3F82">
        <w:rPr>
          <w:rFonts w:ascii="Times New Roman" w:hAnsi="Times New Roman" w:cs="Times New Roman"/>
          <w:b/>
          <w:sz w:val="28"/>
          <w:szCs w:val="28"/>
        </w:rPr>
        <w:t>Расписание заняти</w:t>
      </w:r>
      <w:r w:rsidR="002011FE">
        <w:rPr>
          <w:rFonts w:ascii="Times New Roman" w:hAnsi="Times New Roman" w:cs="Times New Roman"/>
          <w:b/>
          <w:sz w:val="28"/>
          <w:szCs w:val="28"/>
        </w:rPr>
        <w:t>й д.о. Студия «Зеленый луч» (рук.</w:t>
      </w:r>
      <w:proofErr w:type="gramEnd"/>
      <w:r w:rsidR="002011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011FE">
        <w:rPr>
          <w:rFonts w:ascii="Times New Roman" w:hAnsi="Times New Roman" w:cs="Times New Roman"/>
          <w:b/>
          <w:sz w:val="28"/>
          <w:szCs w:val="28"/>
        </w:rPr>
        <w:t>Смолина Оксана Ивановна) с 13.10 по 221</w:t>
      </w:r>
      <w:r w:rsidRPr="007A3F82">
        <w:rPr>
          <w:rFonts w:ascii="Times New Roman" w:hAnsi="Times New Roman" w:cs="Times New Roman"/>
          <w:b/>
          <w:sz w:val="28"/>
          <w:szCs w:val="28"/>
        </w:rPr>
        <w:t>.10.2021г.</w:t>
      </w:r>
      <w:proofErr w:type="gramEnd"/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76"/>
        <w:gridCol w:w="1493"/>
        <w:gridCol w:w="2518"/>
        <w:gridCol w:w="3325"/>
        <w:gridCol w:w="5974"/>
      </w:tblGrid>
      <w:tr w:rsidR="007C0375" w:rsidTr="007A3F82">
        <w:tc>
          <w:tcPr>
            <w:tcW w:w="1384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3827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39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7C0375" w:rsidTr="007A3F82">
        <w:tc>
          <w:tcPr>
            <w:tcW w:w="1384" w:type="dxa"/>
          </w:tcPr>
          <w:p w:rsidR="007A3F82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14.10.2021 (5 лет)</w:t>
            </w:r>
          </w:p>
        </w:tc>
        <w:tc>
          <w:tcPr>
            <w:tcW w:w="1701" w:type="dxa"/>
          </w:tcPr>
          <w:p w:rsidR="007A3F82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  <w:p w:rsidR="002011FE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17.10-17.40</w:t>
            </w:r>
          </w:p>
          <w:p w:rsidR="002011FE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17.50-18.10</w:t>
            </w:r>
          </w:p>
          <w:p w:rsidR="002011FE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3F82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11FE" w:rsidRPr="002011FE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7C0375" w:rsidRDefault="007C0375" w:rsidP="007C0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1.Повторение пройденного материала. </w:t>
            </w:r>
          </w:p>
          <w:p w:rsidR="007A3F82" w:rsidRDefault="007C0375" w:rsidP="007C0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011FE">
              <w:rPr>
                <w:rFonts w:ascii="Times New Roman" w:hAnsi="Times New Roman" w:cs="Times New Roman"/>
                <w:sz w:val="28"/>
                <w:szCs w:val="28"/>
              </w:rPr>
              <w:t>Беседа на тему</w:t>
            </w:r>
            <w:r w:rsidR="002011FE" w:rsidRPr="00201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11FE">
              <w:rPr>
                <w:rFonts w:ascii="Times New Roman" w:hAnsi="Times New Roman" w:cs="Times New Roman"/>
                <w:sz w:val="28"/>
                <w:szCs w:val="28"/>
              </w:rPr>
              <w:t xml:space="preserve">«Лесные зоны </w:t>
            </w:r>
            <w:proofErr w:type="gramStart"/>
            <w:r w:rsidR="002011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2011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2011FE"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 w:rsidR="002011FE">
              <w:rPr>
                <w:rFonts w:ascii="Times New Roman" w:hAnsi="Times New Roman" w:cs="Times New Roman"/>
                <w:sz w:val="28"/>
                <w:szCs w:val="28"/>
              </w:rPr>
              <w:t xml:space="preserve"> Глушица и Самарского края и их обитатели»</w:t>
            </w:r>
          </w:p>
          <w:p w:rsidR="002011FE" w:rsidRPr="002011FE" w:rsidRDefault="007C0375" w:rsidP="007C0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011FE">
              <w:rPr>
                <w:rFonts w:ascii="Times New Roman" w:hAnsi="Times New Roman" w:cs="Times New Roman"/>
                <w:sz w:val="28"/>
                <w:szCs w:val="28"/>
              </w:rPr>
              <w:t>Изготовление аппликации «Белочка»</w:t>
            </w:r>
          </w:p>
        </w:tc>
        <w:tc>
          <w:tcPr>
            <w:tcW w:w="5039" w:type="dxa"/>
          </w:tcPr>
          <w:p w:rsidR="007A3F82" w:rsidRDefault="007C0375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C916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http://www.youtube.com/watch?v=XrNzFyZbaiw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0375" w:rsidTr="007A3F82">
        <w:tc>
          <w:tcPr>
            <w:tcW w:w="1384" w:type="dxa"/>
          </w:tcPr>
          <w:p w:rsidR="007A3F82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14.10.2021 (6 лет)</w:t>
            </w:r>
          </w:p>
        </w:tc>
        <w:tc>
          <w:tcPr>
            <w:tcW w:w="1701" w:type="dxa"/>
          </w:tcPr>
          <w:p w:rsidR="002011FE" w:rsidRDefault="002011FE" w:rsidP="00201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  <w:p w:rsidR="002011FE" w:rsidRDefault="002011FE" w:rsidP="00201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17.10-17.40</w:t>
            </w:r>
          </w:p>
          <w:p w:rsidR="002011FE" w:rsidRDefault="002011FE" w:rsidP="00201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17.50-18.10</w:t>
            </w:r>
          </w:p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011FE" w:rsidRPr="007C0375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Tims</w:t>
            </w:r>
            <w:proofErr w:type="spellEnd"/>
          </w:p>
          <w:p w:rsidR="007A3F82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7C0375" w:rsidRDefault="007C0375" w:rsidP="007C0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1.Повторение пройденного материала.</w:t>
            </w:r>
          </w:p>
          <w:p w:rsidR="007C0375" w:rsidRDefault="007C0375" w:rsidP="007C0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2.Беседа на тему</w:t>
            </w:r>
            <w:r w:rsidRPr="00201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«Лесные зоны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Глушица и Самарского края и их обитатели»</w:t>
            </w:r>
          </w:p>
          <w:p w:rsidR="007A3F82" w:rsidRDefault="007C0375" w:rsidP="007C0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3.Изготовление аппликации «Белочка»</w:t>
            </w:r>
          </w:p>
        </w:tc>
        <w:tc>
          <w:tcPr>
            <w:tcW w:w="5039" w:type="dxa"/>
          </w:tcPr>
          <w:p w:rsidR="007A3F82" w:rsidRDefault="001B2C9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C916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http://www.youtube.com/watch?v=XrNzFyZbaiw</w:t>
              </w:r>
            </w:hyperlink>
          </w:p>
        </w:tc>
      </w:tr>
      <w:tr w:rsidR="007C0375" w:rsidTr="007A3F82">
        <w:tc>
          <w:tcPr>
            <w:tcW w:w="1384" w:type="dxa"/>
          </w:tcPr>
          <w:p w:rsidR="007A3F82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19.10.2021</w:t>
            </w:r>
          </w:p>
          <w:p w:rsidR="002011FE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лет)</w:t>
            </w:r>
          </w:p>
          <w:p w:rsidR="002011FE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11FE" w:rsidRDefault="002011FE" w:rsidP="00201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  <w:p w:rsidR="002011FE" w:rsidRDefault="002011FE" w:rsidP="00201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17.40</w:t>
            </w:r>
          </w:p>
          <w:p w:rsidR="002011FE" w:rsidRDefault="002011FE" w:rsidP="00201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17.50-18.10</w:t>
            </w:r>
          </w:p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011FE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Tims</w:t>
            </w:r>
            <w:proofErr w:type="spellEnd"/>
          </w:p>
          <w:p w:rsidR="007A3F82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7C0375" w:rsidRDefault="007C0375" w:rsidP="007C0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1.Повторение пройденного материала.</w:t>
            </w:r>
          </w:p>
          <w:p w:rsidR="007C0375" w:rsidRDefault="007C0375" w:rsidP="007C0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2.Беседа на тему</w:t>
            </w:r>
            <w:r w:rsidRPr="00201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«Степные зоны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Глушица и Самарского края и их обитатели»</w:t>
            </w:r>
          </w:p>
          <w:p w:rsidR="007C0375" w:rsidRDefault="007C0375" w:rsidP="007C0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3.Рисование лисицы.</w:t>
            </w:r>
          </w:p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7A3F82" w:rsidRDefault="001B2C9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C916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http://www.youtube.com/watch?v=x2JinlHNO2Y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0375" w:rsidTr="007A3F82">
        <w:tc>
          <w:tcPr>
            <w:tcW w:w="1384" w:type="dxa"/>
          </w:tcPr>
          <w:p w:rsidR="007A3F82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19.10.2021 (6 лет)</w:t>
            </w:r>
          </w:p>
        </w:tc>
        <w:tc>
          <w:tcPr>
            <w:tcW w:w="1701" w:type="dxa"/>
          </w:tcPr>
          <w:p w:rsidR="002011FE" w:rsidRDefault="002011FE" w:rsidP="00201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  <w:p w:rsidR="002011FE" w:rsidRDefault="002011FE" w:rsidP="00201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17.10-17.40</w:t>
            </w:r>
          </w:p>
          <w:p w:rsidR="002011FE" w:rsidRDefault="002011FE" w:rsidP="00201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17.50-18.10</w:t>
            </w:r>
          </w:p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011FE" w:rsidRPr="001B2C9E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Tims</w:t>
            </w:r>
            <w:proofErr w:type="spellEnd"/>
          </w:p>
          <w:p w:rsidR="007A3F82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7C0375" w:rsidRDefault="007C0375" w:rsidP="007C0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1.Повторение пройденного материала.</w:t>
            </w:r>
          </w:p>
          <w:p w:rsidR="007C0375" w:rsidRDefault="007C0375" w:rsidP="007C0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2.Беседа на тему</w:t>
            </w:r>
            <w:r w:rsidRPr="00201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«Степные зоны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Глушица и Самарского края и их обитатели»</w:t>
            </w:r>
          </w:p>
          <w:p w:rsidR="007C0375" w:rsidRDefault="007C0375" w:rsidP="007C0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3.Рисование лисицы.</w:t>
            </w:r>
          </w:p>
          <w:p w:rsidR="007C0375" w:rsidRDefault="007C0375" w:rsidP="007C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7A3F82" w:rsidRDefault="001B2C9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C916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http://www.youtube.com/watch?v=x2JinlHNO2Y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0375" w:rsidTr="007A3F82">
        <w:tc>
          <w:tcPr>
            <w:tcW w:w="1384" w:type="dxa"/>
          </w:tcPr>
          <w:p w:rsidR="007A3F82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21.10.2021</w:t>
            </w:r>
          </w:p>
          <w:p w:rsidR="002011FE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лет)</w:t>
            </w:r>
          </w:p>
        </w:tc>
        <w:tc>
          <w:tcPr>
            <w:tcW w:w="1701" w:type="dxa"/>
          </w:tcPr>
          <w:p w:rsidR="002011FE" w:rsidRDefault="002011FE" w:rsidP="00201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  <w:p w:rsidR="002011FE" w:rsidRDefault="002011FE" w:rsidP="00201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17.10-17.40</w:t>
            </w:r>
          </w:p>
          <w:p w:rsidR="002011FE" w:rsidRDefault="002011FE" w:rsidP="00201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17.50-18.10</w:t>
            </w:r>
          </w:p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011FE" w:rsidRPr="007C0375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Tims</w:t>
            </w:r>
            <w:proofErr w:type="spellEnd"/>
          </w:p>
          <w:p w:rsidR="007A3F82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7C0375" w:rsidRDefault="007C0375" w:rsidP="007C0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1.Повторение пройденного материала.</w:t>
            </w:r>
          </w:p>
          <w:p w:rsidR="007C0375" w:rsidRDefault="007C0375" w:rsidP="007C0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Беседа: Растительный мир степной зоны.</w:t>
            </w:r>
          </w:p>
          <w:p w:rsidR="007C0375" w:rsidRDefault="007C0375" w:rsidP="007C0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Аппликация «Березка»</w:t>
            </w:r>
          </w:p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7A3F82" w:rsidRDefault="001B2C9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C916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http://www.youtube.com/watch?v=SymBxcghNYg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0375" w:rsidTr="007A3F82">
        <w:tc>
          <w:tcPr>
            <w:tcW w:w="1384" w:type="dxa"/>
          </w:tcPr>
          <w:p w:rsidR="007A3F82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21.10.2021</w:t>
            </w:r>
          </w:p>
          <w:p w:rsidR="002011FE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лет)</w:t>
            </w:r>
          </w:p>
        </w:tc>
        <w:tc>
          <w:tcPr>
            <w:tcW w:w="1701" w:type="dxa"/>
          </w:tcPr>
          <w:p w:rsidR="002011FE" w:rsidRDefault="002011FE" w:rsidP="00201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  <w:p w:rsidR="002011FE" w:rsidRDefault="002011FE" w:rsidP="00201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17.10-17.40</w:t>
            </w:r>
          </w:p>
          <w:p w:rsidR="002011FE" w:rsidRDefault="002011FE" w:rsidP="00201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18.10</w:t>
            </w:r>
          </w:p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011FE" w:rsidRPr="007C0375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Tims</w:t>
            </w:r>
            <w:proofErr w:type="spellEnd"/>
          </w:p>
          <w:p w:rsidR="007A3F82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7C0375" w:rsidRDefault="007C0375" w:rsidP="007C0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1.Повторение пройденного материала.</w:t>
            </w:r>
          </w:p>
          <w:p w:rsidR="007C0375" w:rsidRDefault="007C0375" w:rsidP="007C0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Беседа: Растительный мир степной зоны.</w:t>
            </w:r>
          </w:p>
          <w:p w:rsidR="007C0375" w:rsidRDefault="007C0375" w:rsidP="007C0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Аппликация «Березка»</w:t>
            </w:r>
          </w:p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7A3F82" w:rsidRDefault="001B2C9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C916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http://www.youtube.com/watch?v=SymBxcghNYg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0375" w:rsidTr="007A3F82">
        <w:tc>
          <w:tcPr>
            <w:tcW w:w="1384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375" w:rsidTr="007A3F82">
        <w:tc>
          <w:tcPr>
            <w:tcW w:w="1384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F82" w:rsidRPr="007A3F82" w:rsidRDefault="007A3F82" w:rsidP="007A3F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3F82" w:rsidRPr="007A3F82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30F"/>
    <w:rsid w:val="001B2C9E"/>
    <w:rsid w:val="002011FE"/>
    <w:rsid w:val="003741AF"/>
    <w:rsid w:val="00711552"/>
    <w:rsid w:val="007A3F82"/>
    <w:rsid w:val="007C0375"/>
    <w:rsid w:val="0087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03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SymBxcghNY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x2JinlHNO2Y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x2JinlHNO2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XrNzFyZbai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youtube.com/watch?v=XrNzFyZbaiw" TargetMode="External"/><Relationship Id="rId9" Type="http://schemas.openxmlformats.org/officeDocument/2006/relationships/hyperlink" Target="http://www.youtube.com/watch?v=SymBxcghNY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Оксана</cp:lastModifiedBy>
  <cp:revision>2</cp:revision>
  <dcterms:created xsi:type="dcterms:W3CDTF">2021-10-14T12:00:00Z</dcterms:created>
  <dcterms:modified xsi:type="dcterms:W3CDTF">2021-10-14T12:00:00Z</dcterms:modified>
</cp:coreProperties>
</file>